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CA0"/>
    <w:rsid w:val="00023F76"/>
    <w:rsid w:val="00060B6D"/>
    <w:rsid w:val="00082A9F"/>
    <w:rsid w:val="0018779C"/>
    <w:rsid w:val="00237D03"/>
    <w:rsid w:val="002E097F"/>
    <w:rsid w:val="00395AC2"/>
    <w:rsid w:val="00420472"/>
    <w:rsid w:val="00430BE7"/>
    <w:rsid w:val="00523950"/>
    <w:rsid w:val="005F3D24"/>
    <w:rsid w:val="0066050A"/>
    <w:rsid w:val="00734323"/>
    <w:rsid w:val="007B7070"/>
    <w:rsid w:val="007D4601"/>
    <w:rsid w:val="007E546C"/>
    <w:rsid w:val="00813E6E"/>
    <w:rsid w:val="00823990"/>
    <w:rsid w:val="00913D31"/>
    <w:rsid w:val="009D0898"/>
    <w:rsid w:val="009E4A3A"/>
    <w:rsid w:val="00A04193"/>
    <w:rsid w:val="00A62C23"/>
    <w:rsid w:val="00AB23E5"/>
    <w:rsid w:val="00B540F6"/>
    <w:rsid w:val="00B6584D"/>
    <w:rsid w:val="00B96BC3"/>
    <w:rsid w:val="00BE564E"/>
    <w:rsid w:val="00C85CA0"/>
    <w:rsid w:val="00D155EC"/>
    <w:rsid w:val="00D55AFB"/>
    <w:rsid w:val="00DD66D7"/>
    <w:rsid w:val="00E1673D"/>
    <w:rsid w:val="00E83EC9"/>
    <w:rsid w:val="00F4650E"/>
    <w:rsid w:val="00F4733F"/>
    <w:rsid w:val="00FA6C56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3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5/p/pag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brikabiz.ru/1002/4/0.php-show_art=27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6964</Words>
  <Characters>39695</Characters>
  <Application>Microsoft Office Word</Application>
  <DocSecurity>0</DocSecurity>
  <Lines>330</Lines>
  <Paragraphs>93</Paragraphs>
  <ScaleCrop>false</ScaleCrop>
  <Company>PU-5</Company>
  <LinksUpToDate>false</LinksUpToDate>
  <CharactersWithSpaces>46566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User-111</dc:creator>
  <cp:keywords/>
  <dc:description/>
  <cp:lastModifiedBy>USER147</cp:lastModifiedBy>
  <cp:revision>13</cp:revision>
  <cp:lastPrinted>2017-09-15T11:35:00Z</cp:lastPrinted>
  <dcterms:created xsi:type="dcterms:W3CDTF">2017-08-30T12:05:00Z</dcterms:created>
  <dcterms:modified xsi:type="dcterms:W3CDTF">2019-04-10T11:51:00Z</dcterms:modified>
</cp:coreProperties>
</file>